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6B0C0513" w:rsidR="0022631D" w:rsidRPr="00EB01F5" w:rsidRDefault="00353D02" w:rsidP="00C163D7">
      <w:pPr>
        <w:spacing w:after="0"/>
        <w:ind w:left="-567" w:firstLine="567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C163D7">
        <w:rPr>
          <w:rFonts w:ascii="GHEA Grapalat" w:eastAsia="Times New Roman" w:hAnsi="GHEA Grapalat" w:cs="Sylfaen"/>
          <w:b/>
          <w:sz w:val="20"/>
          <w:lang w:val="hy-AM" w:eastAsia="ru-RU"/>
        </w:rPr>
        <w:t>Հայաստանի տարածքային զարգացման հիմնադրամը</w:t>
      </w:r>
      <w:r w:rsidRPr="00C163D7">
        <w:rPr>
          <w:rFonts w:ascii="GHEA Grapalat" w:eastAsia="Times New Roman" w:hAnsi="GHEA Grapalat" w:cs="Sylfaen"/>
          <w:sz w:val="20"/>
          <w:lang w:val="hy-AM" w:eastAsia="ru-RU"/>
        </w:rPr>
        <w:t>,</w:t>
      </w:r>
      <w:r w:rsidR="0022631D" w:rsidRPr="00C163D7">
        <w:rPr>
          <w:rFonts w:ascii="GHEA Grapalat" w:eastAsia="Times New Roman" w:hAnsi="GHEA Grapalat" w:cs="Sylfaen"/>
          <w:sz w:val="20"/>
          <w:lang w:val="hy-AM" w:eastAsia="ru-RU"/>
        </w:rPr>
        <w:t xml:space="preserve"> որը գտնվում է</w:t>
      </w:r>
      <w:r w:rsidRPr="00C163D7">
        <w:rPr>
          <w:rFonts w:ascii="GHEA Grapalat" w:eastAsia="Times New Roman" w:hAnsi="GHEA Grapalat" w:cs="Sylfaen"/>
          <w:sz w:val="20"/>
          <w:lang w:val="hy-AM" w:eastAsia="ru-RU"/>
        </w:rPr>
        <w:t xml:space="preserve"> ՀՀ ք. Երևան Կ. Ուլնեցի 31</w:t>
      </w:r>
      <w:r w:rsidR="0022631D" w:rsidRPr="00C163D7">
        <w:rPr>
          <w:rFonts w:ascii="GHEA Grapalat" w:eastAsia="Times New Roman" w:hAnsi="GHEA Grapalat" w:cs="Sylfaen"/>
          <w:sz w:val="20"/>
          <w:lang w:val="hy-AM" w:eastAsia="ru-RU"/>
        </w:rPr>
        <w:t xml:space="preserve"> հասցեում, ստորև ներկայացնում է կարիքների համար</w:t>
      </w:r>
      <w:r w:rsidRPr="00C163D7">
        <w:rPr>
          <w:rFonts w:ascii="GHEA Grapalat" w:eastAsia="Times New Roman" w:hAnsi="GHEA Grapalat" w:cs="Sylfaen"/>
          <w:sz w:val="20"/>
          <w:lang w:val="hy-AM" w:eastAsia="ru-RU"/>
        </w:rPr>
        <w:t xml:space="preserve"> </w:t>
      </w:r>
      <w:r w:rsidR="0022631D" w:rsidRPr="00C163D7">
        <w:rPr>
          <w:rFonts w:ascii="GHEA Grapalat" w:eastAsia="Times New Roman" w:hAnsi="GHEA Grapalat" w:cs="Sylfaen"/>
          <w:sz w:val="20"/>
          <w:lang w:val="hy-AM" w:eastAsia="ru-RU"/>
        </w:rPr>
        <w:t xml:space="preserve"> </w:t>
      </w:r>
      <w:r w:rsidR="00DB1586" w:rsidRPr="00DB1586">
        <w:rPr>
          <w:rFonts w:ascii="GHEA Grapalat" w:eastAsia="Times New Roman" w:hAnsi="GHEA Grapalat"/>
          <w:b/>
          <w:iCs/>
          <w:sz w:val="20"/>
          <w:lang w:val="hy-AM"/>
        </w:rPr>
        <w:t>«ՀՀ Գեղարքունիքի մարզի Վահանի միջնակարգ դպրոցի վերանորոգում» աշխատանքների ընթացքում հեղինակային հսկողության ծառայություններ</w:t>
      </w:r>
      <w:r w:rsidR="00C163D7" w:rsidRPr="00C163D7">
        <w:rPr>
          <w:rFonts w:ascii="GHEA Grapalat" w:eastAsia="Times New Roman" w:hAnsi="GHEA Grapalat"/>
          <w:b/>
          <w:iCs/>
          <w:sz w:val="20"/>
          <w:lang w:val="hy-AM"/>
        </w:rPr>
        <w:t xml:space="preserve">ի </w:t>
      </w:r>
      <w:r w:rsidR="00BF1385" w:rsidRPr="00C163D7">
        <w:rPr>
          <w:rFonts w:ascii="GHEA Grapalat" w:eastAsia="Times New Roman" w:hAnsi="GHEA Grapalat" w:cs="Sylfaen"/>
          <w:sz w:val="20"/>
          <w:lang w:val="hy-AM" w:eastAsia="ru-RU"/>
        </w:rPr>
        <w:t xml:space="preserve">ձեռքբերման նպատակով </w:t>
      </w:r>
      <w:bookmarkStart w:id="0" w:name="_Hlk226037987"/>
      <w:r w:rsidR="00CB6958" w:rsidRPr="00C163D7">
        <w:rPr>
          <w:rFonts w:ascii="GHEA Grapalat" w:eastAsia="Times New Roman" w:hAnsi="GHEA Grapalat" w:cs="Sylfaen"/>
          <w:b/>
          <w:bCs/>
          <w:sz w:val="20"/>
          <w:lang w:val="hy-AM" w:eastAsia="ru-RU"/>
        </w:rPr>
        <w:t>ՀՏԶՀ-ՀԵՂ-ՄԱԾՁԲ-2026</w:t>
      </w:r>
      <w:r w:rsidR="00CB6958" w:rsidRPr="00EB01F5">
        <w:rPr>
          <w:rFonts w:ascii="GHEA Grapalat" w:eastAsia="Times New Roman" w:hAnsi="GHEA Grapalat" w:cs="Sylfaen"/>
          <w:b/>
          <w:bCs/>
          <w:sz w:val="20"/>
          <w:szCs w:val="20"/>
          <w:lang w:val="hy-AM" w:eastAsia="ru-RU"/>
        </w:rPr>
        <w:t>/</w:t>
      </w:r>
      <w:bookmarkEnd w:id="0"/>
      <w:r w:rsidR="00DB1586">
        <w:rPr>
          <w:rFonts w:ascii="GHEA Grapalat" w:eastAsia="Times New Roman" w:hAnsi="GHEA Grapalat" w:cs="Sylfaen"/>
          <w:b/>
          <w:bCs/>
          <w:sz w:val="20"/>
          <w:szCs w:val="20"/>
          <w:lang w:eastAsia="ru-RU"/>
        </w:rPr>
        <w:t>15</w:t>
      </w:r>
      <w:r w:rsidR="00DB1586">
        <w:rPr>
          <w:rFonts w:ascii="GHEA Grapalat" w:eastAsia="Times New Roman" w:hAnsi="GHEA Grapalat" w:cs="Sylfaen"/>
          <w:b/>
          <w:bCs/>
          <w:sz w:val="20"/>
          <w:szCs w:val="20"/>
          <w:lang w:val="hy-AM" w:eastAsia="ru-RU"/>
        </w:rPr>
        <w:t xml:space="preserve"> </w:t>
      </w:r>
      <w:r w:rsidR="0022631D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14:paraId="3F2A9659" w14:textId="77777777" w:rsidR="0022631D" w:rsidRPr="006411FC" w:rsidRDefault="0022631D" w:rsidP="00C163D7">
      <w:pPr>
        <w:spacing w:before="0" w:after="0" w:line="360" w:lineRule="auto"/>
        <w:ind w:left="-567" w:firstLine="567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6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79"/>
        <w:gridCol w:w="564"/>
        <w:gridCol w:w="836"/>
        <w:gridCol w:w="27"/>
        <w:gridCol w:w="290"/>
        <w:gridCol w:w="511"/>
        <w:gridCol w:w="464"/>
        <w:gridCol w:w="382"/>
        <w:gridCol w:w="9"/>
        <w:gridCol w:w="404"/>
        <w:gridCol w:w="49"/>
        <w:gridCol w:w="255"/>
        <w:gridCol w:w="358"/>
        <w:gridCol w:w="170"/>
        <w:gridCol w:w="181"/>
        <w:gridCol w:w="512"/>
        <w:gridCol w:w="332"/>
        <w:gridCol w:w="81"/>
        <w:gridCol w:w="209"/>
        <w:gridCol w:w="346"/>
        <w:gridCol w:w="168"/>
        <w:gridCol w:w="415"/>
        <w:gridCol w:w="188"/>
        <w:gridCol w:w="17"/>
        <w:gridCol w:w="492"/>
        <w:gridCol w:w="203"/>
        <w:gridCol w:w="433"/>
        <w:gridCol w:w="213"/>
        <w:gridCol w:w="21"/>
        <w:gridCol w:w="481"/>
        <w:gridCol w:w="292"/>
        <w:gridCol w:w="1551"/>
      </w:tblGrid>
      <w:tr w:rsidR="0022631D" w:rsidRPr="006411FC" w14:paraId="3BCB0F4A" w14:textId="77777777" w:rsidTr="00C163D7">
        <w:trPr>
          <w:trHeight w:val="146"/>
        </w:trPr>
        <w:tc>
          <w:tcPr>
            <w:tcW w:w="629" w:type="dxa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633" w:type="dxa"/>
            <w:gridSpan w:val="32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6411FC" w14:paraId="796D388F" w14:textId="77777777" w:rsidTr="00DB1586">
        <w:trPr>
          <w:trHeight w:val="110"/>
        </w:trPr>
        <w:tc>
          <w:tcPr>
            <w:tcW w:w="629" w:type="dxa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2407" w:type="dxa"/>
            <w:gridSpan w:val="6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55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417" w:type="dxa"/>
            <w:gridSpan w:val="6"/>
            <w:shd w:val="clear" w:color="auto" w:fill="auto"/>
            <w:vAlign w:val="center"/>
          </w:tcPr>
          <w:p w14:paraId="59F68B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6411FC" w14:paraId="02BE1D52" w14:textId="77777777" w:rsidTr="00DB1586">
        <w:trPr>
          <w:trHeight w:val="175"/>
        </w:trPr>
        <w:tc>
          <w:tcPr>
            <w:tcW w:w="629" w:type="dxa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07" w:type="dxa"/>
            <w:gridSpan w:val="6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14:paraId="374821C4" w14:textId="555F327E" w:rsidR="0022631D" w:rsidRPr="006411FC" w:rsidRDefault="0022631D" w:rsidP="00320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43" w:type="dxa"/>
            <w:gridSpan w:val="6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DB1586">
        <w:trPr>
          <w:trHeight w:val="275"/>
        </w:trPr>
        <w:tc>
          <w:tcPr>
            <w:tcW w:w="62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0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4020F57F" w:rsidR="0022631D" w:rsidRPr="006411FC" w:rsidRDefault="0022631D" w:rsidP="0032057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163D7" w:rsidRPr="00681838" w14:paraId="6CB0AC86" w14:textId="77777777" w:rsidTr="00DB1586">
        <w:trPr>
          <w:trHeight w:val="40"/>
        </w:trPr>
        <w:tc>
          <w:tcPr>
            <w:tcW w:w="629" w:type="dxa"/>
            <w:shd w:val="clear" w:color="auto" w:fill="auto"/>
            <w:vAlign w:val="center"/>
          </w:tcPr>
          <w:p w14:paraId="62F33415" w14:textId="509AC84E" w:rsidR="00C163D7" w:rsidRPr="00DB1586" w:rsidRDefault="00DB1586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  <w:t>4</w:t>
            </w:r>
          </w:p>
        </w:tc>
        <w:tc>
          <w:tcPr>
            <w:tcW w:w="24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11922CBB" w:rsidR="00C163D7" w:rsidRPr="00DB1586" w:rsidRDefault="00DB1586" w:rsidP="00764BE8">
            <w:pPr>
              <w:tabs>
                <w:tab w:val="left" w:pos="1248"/>
              </w:tabs>
              <w:spacing w:before="0" w:after="0"/>
              <w:ind w:left="0" w:firstLine="105"/>
              <w:jc w:val="center"/>
              <w:rPr>
                <w:rFonts w:ascii="GHEA Grapalat" w:eastAsiaTheme="minorHAnsi" w:hAnsi="GHEA Grapalat" w:cstheme="minorBidi"/>
                <w:sz w:val="14"/>
                <w:szCs w:val="18"/>
                <w:lang w:val="hy-AM"/>
              </w:rPr>
            </w:pPr>
            <w:r w:rsidRPr="00DB1586">
              <w:rPr>
                <w:rFonts w:ascii="GHEA Grapalat" w:eastAsiaTheme="minorHAnsi" w:hAnsi="GHEA Grapalat" w:cstheme="minorBidi"/>
                <w:sz w:val="12"/>
                <w:szCs w:val="18"/>
                <w:lang w:val="hy-AM"/>
              </w:rPr>
              <w:t>«</w:t>
            </w:r>
            <w:r w:rsidRPr="00DB1586">
              <w:rPr>
                <w:rFonts w:ascii="GHEA Grapalat" w:eastAsia="Times New Roman" w:hAnsi="GHEA Grapalat" w:cs="Sylfaen"/>
                <w:sz w:val="18"/>
                <w:szCs w:val="20"/>
                <w:lang w:val="hy-AM" w:eastAsia="ru-RU"/>
              </w:rPr>
              <w:t>ՀՀ Գեղարքունիքի մարզի Վահանի միջնակարգ դպրոցի վերանորոգում» աշխատանքների ընթացքում հեղինակային հսկողության ծառայություններ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06929A7C" w:rsidR="00C163D7" w:rsidRPr="001B385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դրամ</w:t>
            </w: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3D6CB78" w14:textId="05788497" w:rsidR="00C163D7" w:rsidRPr="001B385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0386577B" w:rsidR="00C163D7" w:rsidRPr="001B385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1ADDC3BB" w:rsidR="00C163D7" w:rsidRPr="00CB6958" w:rsidRDefault="00DB1586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 w:rsidRPr="00E33A7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  <w:r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399 </w:t>
            </w:r>
            <w:r w:rsidRPr="00E33A7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669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8AAA863" w:rsidR="00C163D7" w:rsidRPr="00CB6958" w:rsidRDefault="00DB1586" w:rsidP="00C163D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 w:rsidRPr="00E33A7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  <w:r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399 </w:t>
            </w:r>
            <w:r w:rsidRPr="00E33A7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669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4EBFDA2C" w:rsidR="00C163D7" w:rsidRPr="00DB1586" w:rsidRDefault="00DB1586" w:rsidP="00DB1586">
            <w:pPr>
              <w:tabs>
                <w:tab w:val="left" w:pos="1248"/>
              </w:tabs>
              <w:spacing w:before="0" w:after="0"/>
              <w:ind w:left="0" w:firstLine="105"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DB1586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«ՀՀ Գեղարքունիքի մարզի Վահանի միջնակարգ դպրոցի վերանորոգում» աշխատանքների ընթացքում հեղինակային հսկողության ծառայություններ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2462AF1" w:rsidR="00C163D7" w:rsidRPr="00DB1586" w:rsidRDefault="00DB1586" w:rsidP="00DB1586">
            <w:pPr>
              <w:tabs>
                <w:tab w:val="left" w:pos="1248"/>
              </w:tabs>
              <w:spacing w:before="0" w:after="0"/>
              <w:ind w:left="0" w:firstLine="105"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DB1586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«ՀՀ Գեղարքունիքի մարզի Վահանի միջնակարգ դպրոցի վերանորոգում» աշխատանքների ընթացքում հեղինակային հսկողության ծառայություններ</w:t>
            </w:r>
          </w:p>
        </w:tc>
      </w:tr>
      <w:tr w:rsidR="00CB6958" w:rsidRPr="00681838" w14:paraId="4B8BC031" w14:textId="77777777" w:rsidTr="00C163D7">
        <w:trPr>
          <w:trHeight w:val="169"/>
        </w:trPr>
        <w:tc>
          <w:tcPr>
            <w:tcW w:w="11262" w:type="dxa"/>
            <w:gridSpan w:val="33"/>
            <w:shd w:val="clear" w:color="auto" w:fill="99CCFF"/>
            <w:vAlign w:val="center"/>
          </w:tcPr>
          <w:p w14:paraId="451180EC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6958" w:rsidRPr="00CB6958" w14:paraId="24C3B0CB" w14:textId="77777777" w:rsidTr="00C163D7">
        <w:trPr>
          <w:trHeight w:val="137"/>
        </w:trPr>
        <w:tc>
          <w:tcPr>
            <w:tcW w:w="43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CB6958" w:rsidRPr="00145A64" w:rsidRDefault="00CB6958" w:rsidP="00CB69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145A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145A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91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5D3F418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23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-րդ հոդված</w:t>
            </w:r>
          </w:p>
        </w:tc>
      </w:tr>
      <w:tr w:rsidR="00CB6958" w:rsidRPr="00CB6958" w14:paraId="075EEA57" w14:textId="77777777" w:rsidTr="00C163D7">
        <w:trPr>
          <w:trHeight w:val="196"/>
        </w:trPr>
        <w:tc>
          <w:tcPr>
            <w:tcW w:w="1126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CB6958" w:rsidRPr="00145A64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6958" w:rsidRPr="006411FC" w14:paraId="681596E8" w14:textId="77777777" w:rsidTr="00C163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5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5A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145A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30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C884342" w:rsidR="00CB6958" w:rsidRPr="00681838" w:rsidRDefault="00C163D7" w:rsidP="00C163D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</w:t>
            </w:r>
            <w:r w:rsidR="006818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6818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.2026</w:t>
            </w:r>
          </w:p>
        </w:tc>
      </w:tr>
      <w:tr w:rsidR="00CB6958" w:rsidRPr="006411FC" w14:paraId="199F948A" w14:textId="77777777" w:rsidTr="00C163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3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B76EE4A" w:rsidR="00CB6958" w:rsidRPr="006411FC" w:rsidRDefault="00CB6958" w:rsidP="00CB69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B6958" w:rsidRPr="006411FC" w14:paraId="6EE9B008" w14:textId="77777777" w:rsidTr="00C163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3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3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B6958" w:rsidRPr="006411FC" w14:paraId="13FE412E" w14:textId="77777777" w:rsidTr="00C163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3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CB6958" w:rsidRPr="006411FC" w14:paraId="321D26CF" w14:textId="77777777" w:rsidTr="00C163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3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B6958" w:rsidRPr="006411FC" w14:paraId="68E691E2" w14:textId="77777777" w:rsidTr="00C163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3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CB6958" w:rsidRPr="006411FC" w:rsidRDefault="00CB6958" w:rsidP="00CB6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B6958" w:rsidRPr="006411FC" w14:paraId="30B89418" w14:textId="77777777" w:rsidTr="00C163D7">
        <w:trPr>
          <w:trHeight w:val="54"/>
        </w:trPr>
        <w:tc>
          <w:tcPr>
            <w:tcW w:w="11262" w:type="dxa"/>
            <w:gridSpan w:val="33"/>
            <w:shd w:val="clear" w:color="auto" w:fill="99CCFF"/>
            <w:vAlign w:val="center"/>
          </w:tcPr>
          <w:p w14:paraId="70776DB4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6958" w:rsidRPr="006411FC" w14:paraId="10DC4861" w14:textId="77777777" w:rsidTr="00C163D7">
        <w:trPr>
          <w:trHeight w:val="605"/>
        </w:trPr>
        <w:tc>
          <w:tcPr>
            <w:tcW w:w="1372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28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762" w:type="dxa"/>
            <w:gridSpan w:val="25"/>
            <w:shd w:val="clear" w:color="auto" w:fill="auto"/>
            <w:vAlign w:val="center"/>
          </w:tcPr>
          <w:p w14:paraId="1FD38684" w14:textId="2CA06EF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դրամ</w:t>
            </w:r>
          </w:p>
        </w:tc>
      </w:tr>
      <w:tr w:rsidR="00CB6958" w:rsidRPr="006411FC" w14:paraId="3FD00E3A" w14:textId="77777777" w:rsidTr="00DB1586">
        <w:trPr>
          <w:trHeight w:val="365"/>
        </w:trPr>
        <w:tc>
          <w:tcPr>
            <w:tcW w:w="1372" w:type="dxa"/>
            <w:gridSpan w:val="3"/>
            <w:vMerge/>
            <w:shd w:val="clear" w:color="auto" w:fill="auto"/>
            <w:vAlign w:val="center"/>
          </w:tcPr>
          <w:p w14:paraId="67E5DBFB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8" w:type="dxa"/>
            <w:gridSpan w:val="5"/>
            <w:vMerge/>
            <w:shd w:val="clear" w:color="auto" w:fill="auto"/>
            <w:vAlign w:val="center"/>
          </w:tcPr>
          <w:p w14:paraId="7835142E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076" w:type="dxa"/>
            <w:gridSpan w:val="17"/>
            <w:shd w:val="clear" w:color="auto" w:fill="auto"/>
            <w:vAlign w:val="center"/>
          </w:tcPr>
          <w:p w14:paraId="27542D69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1341" w:type="dxa"/>
            <w:gridSpan w:val="4"/>
            <w:shd w:val="clear" w:color="auto" w:fill="auto"/>
            <w:vAlign w:val="center"/>
          </w:tcPr>
          <w:p w14:paraId="635EE2FE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345" w:type="dxa"/>
            <w:gridSpan w:val="4"/>
            <w:shd w:val="clear" w:color="auto" w:fill="auto"/>
            <w:vAlign w:val="center"/>
          </w:tcPr>
          <w:p w14:paraId="4A371FE9" w14:textId="77777777" w:rsidR="00CB6958" w:rsidRPr="006411FC" w:rsidRDefault="00CB6958" w:rsidP="00CB69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CB6958" w:rsidRPr="00830AD4" w14:paraId="340D1443" w14:textId="77777777" w:rsidTr="00C163D7">
        <w:tc>
          <w:tcPr>
            <w:tcW w:w="11262" w:type="dxa"/>
            <w:gridSpan w:val="33"/>
            <w:shd w:val="clear" w:color="auto" w:fill="auto"/>
            <w:vAlign w:val="center"/>
          </w:tcPr>
          <w:p w14:paraId="2C4D7EFA" w14:textId="0DAA0560" w:rsidR="00CB6958" w:rsidRPr="00DB1586" w:rsidRDefault="00CB6958" w:rsidP="00DB158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DB158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</w:tr>
      <w:tr w:rsidR="00DB1586" w:rsidRPr="00830AD4" w14:paraId="7697CE01" w14:textId="77777777" w:rsidTr="00C163D7">
        <w:trPr>
          <w:trHeight w:val="196"/>
        </w:trPr>
        <w:tc>
          <w:tcPr>
            <w:tcW w:w="1372" w:type="dxa"/>
            <w:gridSpan w:val="3"/>
            <w:shd w:val="clear" w:color="auto" w:fill="auto"/>
            <w:vAlign w:val="center"/>
          </w:tcPr>
          <w:p w14:paraId="74CF2734" w14:textId="6A331730" w:rsidR="00DB1586" w:rsidRPr="00EB01F5" w:rsidRDefault="00E824C3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28" w:type="dxa"/>
            <w:gridSpan w:val="5"/>
            <w:shd w:val="clear" w:color="auto" w:fill="auto"/>
            <w:vAlign w:val="center"/>
          </w:tcPr>
          <w:p w14:paraId="4A1FE010" w14:textId="45012868" w:rsidR="00DB1586" w:rsidRPr="00EB01F5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B1586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«Ստվեր Արտ» ՍՊԸ</w:t>
            </w:r>
          </w:p>
        </w:tc>
        <w:tc>
          <w:tcPr>
            <w:tcW w:w="3288" w:type="dxa"/>
            <w:gridSpan w:val="13"/>
            <w:shd w:val="clear" w:color="auto" w:fill="auto"/>
            <w:vAlign w:val="center"/>
          </w:tcPr>
          <w:p w14:paraId="10A9C1BD" w14:textId="067DD72D" w:rsidR="00DB1586" w:rsidRPr="00DB1586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DB1586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 w:rsidRPr="00DB1586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B1586">
              <w:rPr>
                <w:rFonts w:ascii="GHEA Grapalat" w:hAnsi="GHEA Grapalat" w:cs="Sylfaen"/>
                <w:sz w:val="18"/>
                <w:szCs w:val="18"/>
                <w:lang w:val="hy-AM"/>
              </w:rPr>
              <w:t>399 669</w:t>
            </w:r>
          </w:p>
        </w:tc>
        <w:tc>
          <w:tcPr>
            <w:tcW w:w="2129" w:type="dxa"/>
            <w:gridSpan w:val="8"/>
            <w:shd w:val="clear" w:color="auto" w:fill="auto"/>
            <w:vAlign w:val="center"/>
          </w:tcPr>
          <w:p w14:paraId="7604DA02" w14:textId="2DDCDDAA" w:rsidR="00DB1586" w:rsidRPr="00DB1586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DB1586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2345" w:type="dxa"/>
            <w:gridSpan w:val="4"/>
            <w:shd w:val="clear" w:color="auto" w:fill="auto"/>
            <w:vAlign w:val="center"/>
          </w:tcPr>
          <w:p w14:paraId="49EF2629" w14:textId="30AAD39F" w:rsidR="00DB1586" w:rsidRPr="00DB1586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DB1586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 w:rsidRPr="00DB1586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B1586">
              <w:rPr>
                <w:rFonts w:ascii="GHEA Grapalat" w:hAnsi="GHEA Grapalat" w:cs="Sylfaen"/>
                <w:sz w:val="18"/>
                <w:szCs w:val="18"/>
                <w:lang w:val="hy-AM"/>
              </w:rPr>
              <w:t>399 669</w:t>
            </w:r>
          </w:p>
        </w:tc>
      </w:tr>
      <w:tr w:rsidR="00DB1586" w:rsidRPr="006411FC" w14:paraId="521126E1" w14:textId="27DB7DAF" w:rsidTr="000F0E66">
        <w:tc>
          <w:tcPr>
            <w:tcW w:w="1126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17C31" w14:textId="20A3326C" w:rsidR="00DB1586" w:rsidRPr="006411FC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B1586" w:rsidRPr="006411FC" w14:paraId="552679BF" w14:textId="77777777" w:rsidTr="00C163D7"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DB1586" w:rsidRPr="006411FC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27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DB1586" w:rsidRPr="006411FC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902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B1586" w:rsidRPr="006411FC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DB1586" w:rsidRPr="006411FC" w14:paraId="3CA6FABC" w14:textId="77777777" w:rsidTr="00C163D7"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B1586" w:rsidRPr="006411FC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B1586" w:rsidRPr="006411FC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B1586" w:rsidRPr="006411FC" w:rsidRDefault="00DB1586" w:rsidP="00DB158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B1586" w:rsidRPr="006411FC" w:rsidRDefault="00DB1586" w:rsidP="00DB158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B1586" w:rsidRPr="006411FC" w:rsidRDefault="00DB1586" w:rsidP="00DB158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B1586" w:rsidRPr="006411FC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B1586" w:rsidRPr="006411FC" w14:paraId="5E96A1C5" w14:textId="77777777" w:rsidTr="00C163D7"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77777777" w:rsidR="00DB1586" w:rsidRPr="003A0A24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A0A2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476B7EAF" w:rsidR="00DB1586" w:rsidRPr="0065366C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3EAB29B3" w:rsidR="00DB1586" w:rsidRPr="003A0A24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71900F62" w:rsidR="00DB1586" w:rsidRPr="003A0A24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D9C55AF" w:rsidR="00DB1586" w:rsidRPr="003A0A24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7DE96388" w:rsidR="00DB1586" w:rsidRPr="003A0A24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B1586" w:rsidRPr="006411FC" w14:paraId="522ACAFB" w14:textId="77777777" w:rsidTr="00C163D7">
        <w:trPr>
          <w:trHeight w:val="331"/>
        </w:trPr>
        <w:tc>
          <w:tcPr>
            <w:tcW w:w="2235" w:type="dxa"/>
            <w:gridSpan w:val="5"/>
            <w:shd w:val="clear" w:color="auto" w:fill="auto"/>
            <w:vAlign w:val="center"/>
          </w:tcPr>
          <w:p w14:paraId="514F7E40" w14:textId="77777777" w:rsidR="00DB1586" w:rsidRPr="006411FC" w:rsidRDefault="00DB1586" w:rsidP="00DB158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9027" w:type="dxa"/>
            <w:gridSpan w:val="28"/>
            <w:shd w:val="clear" w:color="auto" w:fill="auto"/>
            <w:vAlign w:val="center"/>
          </w:tcPr>
          <w:p w14:paraId="6B93FCE5" w14:textId="77777777" w:rsidR="00DB1586" w:rsidRPr="006411FC" w:rsidRDefault="00DB1586" w:rsidP="00DB158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  <w:p w14:paraId="71AB42B3" w14:textId="799D97EA" w:rsidR="00DB1586" w:rsidRPr="006411FC" w:rsidRDefault="00DB1586" w:rsidP="00DB158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B1586" w:rsidRPr="006411FC" w14:paraId="617248CD" w14:textId="77777777" w:rsidTr="00C163D7">
        <w:trPr>
          <w:trHeight w:val="289"/>
        </w:trPr>
        <w:tc>
          <w:tcPr>
            <w:tcW w:w="1126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B1586" w:rsidRPr="006411FC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B1586" w:rsidRPr="006411FC" w14:paraId="1515C769" w14:textId="77777777" w:rsidTr="00C163D7">
        <w:trPr>
          <w:trHeight w:val="346"/>
        </w:trPr>
        <w:tc>
          <w:tcPr>
            <w:tcW w:w="4957" w:type="dxa"/>
            <w:gridSpan w:val="14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DB1586" w:rsidRPr="006411FC" w:rsidRDefault="00DB1586" w:rsidP="00DB158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305" w:type="dxa"/>
            <w:gridSpan w:val="19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5AE53918" w:rsidR="00DB1586" w:rsidRPr="00EB01F5" w:rsidRDefault="00DB1586" w:rsidP="00DB1586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․07․2026</w:t>
            </w:r>
          </w:p>
        </w:tc>
      </w:tr>
      <w:tr w:rsidR="00DB1586" w:rsidRPr="006411FC" w14:paraId="71BEA872" w14:textId="77777777" w:rsidTr="00C163D7">
        <w:trPr>
          <w:trHeight w:val="259"/>
        </w:trPr>
        <w:tc>
          <w:tcPr>
            <w:tcW w:w="4957" w:type="dxa"/>
            <w:gridSpan w:val="14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DB1586" w:rsidRPr="006411FC" w:rsidRDefault="00DB1586" w:rsidP="00DB158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29622D6C" w:rsidR="00DB1586" w:rsidRPr="001500C7" w:rsidRDefault="00DB1586" w:rsidP="00DB158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 ժամկետի սկիզբ</w:t>
            </w:r>
          </w:p>
        </w:tc>
        <w:tc>
          <w:tcPr>
            <w:tcW w:w="31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6754168" w:rsidR="00DB1586" w:rsidRPr="001500C7" w:rsidRDefault="00DB1586" w:rsidP="00DB158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 ժամկետի ավարտ</w:t>
            </w:r>
          </w:p>
        </w:tc>
      </w:tr>
      <w:tr w:rsidR="00DB1586" w:rsidRPr="006411FC" w14:paraId="04C80107" w14:textId="77777777" w:rsidTr="00C163D7">
        <w:trPr>
          <w:trHeight w:val="92"/>
        </w:trPr>
        <w:tc>
          <w:tcPr>
            <w:tcW w:w="4957" w:type="dxa"/>
            <w:gridSpan w:val="14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DB1586" w:rsidRPr="006411FC" w:rsidRDefault="00DB1586" w:rsidP="00DB158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20AE08E1" w:rsidR="00DB1586" w:rsidRPr="001500C7" w:rsidRDefault="00DB1586" w:rsidP="00DB158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C06EF26" w:rsidR="00DB1586" w:rsidRPr="001500C7" w:rsidRDefault="00DB1586" w:rsidP="00DB158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DB1586" w:rsidRPr="006411FC" w14:paraId="2254FA5C" w14:textId="1CE4963D" w:rsidTr="00C163D7">
        <w:trPr>
          <w:trHeight w:val="344"/>
        </w:trPr>
        <w:tc>
          <w:tcPr>
            <w:tcW w:w="4957" w:type="dxa"/>
            <w:gridSpan w:val="14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DB1586" w:rsidRPr="006411FC" w:rsidRDefault="00DB1586" w:rsidP="00DB158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305" w:type="dxa"/>
            <w:gridSpan w:val="19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2ABD9C63" w:rsidR="00DB1586" w:rsidRPr="00EB01F5" w:rsidRDefault="00DB1586" w:rsidP="00DB1586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․07․2026</w:t>
            </w:r>
          </w:p>
        </w:tc>
      </w:tr>
      <w:tr w:rsidR="00DB1586" w:rsidRPr="006411FC" w14:paraId="3C75DA26" w14:textId="77777777" w:rsidTr="00C163D7">
        <w:trPr>
          <w:trHeight w:val="344"/>
        </w:trPr>
        <w:tc>
          <w:tcPr>
            <w:tcW w:w="4957" w:type="dxa"/>
            <w:gridSpan w:val="14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DB1586" w:rsidRPr="006411FC" w:rsidRDefault="00DB1586" w:rsidP="00DB158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305" w:type="dxa"/>
            <w:gridSpan w:val="19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63B73CE5" w:rsidR="00DB1586" w:rsidRPr="00EB01F5" w:rsidRDefault="00DB1586" w:rsidP="00DB1586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07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․07․2026</w:t>
            </w:r>
          </w:p>
        </w:tc>
      </w:tr>
      <w:tr w:rsidR="00DB1586" w:rsidRPr="006411FC" w14:paraId="0682C6BE" w14:textId="77777777" w:rsidTr="00C163D7">
        <w:trPr>
          <w:trHeight w:val="344"/>
        </w:trPr>
        <w:tc>
          <w:tcPr>
            <w:tcW w:w="4957" w:type="dxa"/>
            <w:gridSpan w:val="14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DB1586" w:rsidRPr="006411FC" w:rsidRDefault="00DB1586" w:rsidP="00DB158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305" w:type="dxa"/>
            <w:gridSpan w:val="19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5326EF48" w:rsidR="00DB1586" w:rsidRPr="00EB01F5" w:rsidRDefault="00DB1586" w:rsidP="00DB1586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09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․07․2026</w:t>
            </w:r>
          </w:p>
        </w:tc>
      </w:tr>
      <w:tr w:rsidR="00DB1586" w:rsidRPr="006411FC" w14:paraId="79A64497" w14:textId="77777777" w:rsidTr="00C163D7">
        <w:trPr>
          <w:trHeight w:val="288"/>
        </w:trPr>
        <w:tc>
          <w:tcPr>
            <w:tcW w:w="11262" w:type="dxa"/>
            <w:gridSpan w:val="33"/>
            <w:shd w:val="clear" w:color="auto" w:fill="99CCFF"/>
            <w:vAlign w:val="center"/>
          </w:tcPr>
          <w:p w14:paraId="620F225D" w14:textId="77777777" w:rsidR="00DB1586" w:rsidRPr="006411FC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B1586" w:rsidRPr="006411FC" w14:paraId="4E4EA255" w14:textId="77777777" w:rsidTr="00C163D7"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DB1586" w:rsidRPr="001B3858" w:rsidRDefault="00DB1586" w:rsidP="00DB15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Չափա-բաժնի </w:t>
            </w: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համարը</w:t>
            </w:r>
          </w:p>
        </w:tc>
        <w:tc>
          <w:tcPr>
            <w:tcW w:w="1400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Ընտրված մասնակիցը</w:t>
            </w:r>
          </w:p>
        </w:tc>
        <w:tc>
          <w:tcPr>
            <w:tcW w:w="9054" w:type="dxa"/>
            <w:gridSpan w:val="29"/>
            <w:shd w:val="clear" w:color="auto" w:fill="auto"/>
            <w:vAlign w:val="center"/>
          </w:tcPr>
          <w:p w14:paraId="0A5086C3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DB1586" w:rsidRPr="006411FC" w14:paraId="11F19FA1" w14:textId="77777777" w:rsidTr="00C163D7">
        <w:trPr>
          <w:trHeight w:val="237"/>
        </w:trPr>
        <w:tc>
          <w:tcPr>
            <w:tcW w:w="808" w:type="dxa"/>
            <w:gridSpan w:val="2"/>
            <w:vMerge/>
            <w:shd w:val="clear" w:color="auto" w:fill="auto"/>
            <w:vAlign w:val="center"/>
          </w:tcPr>
          <w:p w14:paraId="39B67943" w14:textId="77777777" w:rsidR="00DB1586" w:rsidRPr="001B3858" w:rsidRDefault="00DB1586" w:rsidP="00DB15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gridSpan w:val="2"/>
            <w:vMerge/>
            <w:shd w:val="clear" w:color="auto" w:fill="auto"/>
            <w:vAlign w:val="center"/>
          </w:tcPr>
          <w:p w14:paraId="2856C5C6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7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525" w:type="dxa"/>
            <w:gridSpan w:val="6"/>
            <w:vMerge w:val="restart"/>
            <w:shd w:val="clear" w:color="auto" w:fill="auto"/>
            <w:vAlign w:val="center"/>
          </w:tcPr>
          <w:p w14:paraId="7E70E64E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Կնքման </w:t>
            </w: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ամսաթիվը</w:t>
            </w:r>
          </w:p>
        </w:tc>
        <w:tc>
          <w:tcPr>
            <w:tcW w:w="1551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 xml:space="preserve">Կատարման </w:t>
            </w: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վերջնա-ժամկետը</w:t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Կանխա-</w:t>
            </w: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վճարի չափը</w:t>
            </w:r>
          </w:p>
        </w:tc>
        <w:tc>
          <w:tcPr>
            <w:tcW w:w="2991" w:type="dxa"/>
            <w:gridSpan w:val="6"/>
            <w:shd w:val="clear" w:color="auto" w:fill="auto"/>
            <w:vAlign w:val="center"/>
          </w:tcPr>
          <w:p w14:paraId="0911FBB2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Գինը</w:t>
            </w:r>
          </w:p>
        </w:tc>
      </w:tr>
      <w:tr w:rsidR="00DB1586" w:rsidRPr="006411FC" w14:paraId="4DC53241" w14:textId="77777777" w:rsidTr="00C163D7">
        <w:trPr>
          <w:trHeight w:val="238"/>
        </w:trPr>
        <w:tc>
          <w:tcPr>
            <w:tcW w:w="808" w:type="dxa"/>
            <w:gridSpan w:val="2"/>
            <w:vMerge/>
            <w:shd w:val="clear" w:color="auto" w:fill="auto"/>
            <w:vAlign w:val="center"/>
          </w:tcPr>
          <w:p w14:paraId="7D858D4B" w14:textId="77777777" w:rsidR="00DB1586" w:rsidRPr="001B3858" w:rsidRDefault="00DB1586" w:rsidP="00DB15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gridSpan w:val="2"/>
            <w:vMerge/>
            <w:shd w:val="clear" w:color="auto" w:fill="auto"/>
            <w:vAlign w:val="center"/>
          </w:tcPr>
          <w:p w14:paraId="078A8417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7" w:type="dxa"/>
            <w:gridSpan w:val="7"/>
            <w:vMerge/>
            <w:shd w:val="clear" w:color="auto" w:fill="auto"/>
            <w:vAlign w:val="center"/>
          </w:tcPr>
          <w:p w14:paraId="67FA13FC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gridSpan w:val="6"/>
            <w:vMerge/>
            <w:shd w:val="clear" w:color="auto" w:fill="auto"/>
            <w:vAlign w:val="center"/>
          </w:tcPr>
          <w:p w14:paraId="7FDD9C22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1" w:type="dxa"/>
            <w:gridSpan w:val="6"/>
            <w:vMerge/>
            <w:shd w:val="clear" w:color="auto" w:fill="auto"/>
            <w:vAlign w:val="center"/>
          </w:tcPr>
          <w:p w14:paraId="73BBD2A3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4"/>
            <w:vMerge/>
            <w:shd w:val="clear" w:color="auto" w:fill="auto"/>
            <w:vAlign w:val="center"/>
          </w:tcPr>
          <w:p w14:paraId="078CB506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91" w:type="dxa"/>
            <w:gridSpan w:val="6"/>
            <w:shd w:val="clear" w:color="auto" w:fill="auto"/>
            <w:vAlign w:val="center"/>
          </w:tcPr>
          <w:p w14:paraId="3C0959C2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DB1586" w:rsidRPr="006411FC" w14:paraId="75FDA7D8" w14:textId="77777777" w:rsidTr="00C163D7">
        <w:trPr>
          <w:trHeight w:val="263"/>
        </w:trPr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B1586" w:rsidRPr="001B3858" w:rsidRDefault="00DB1586" w:rsidP="00DB15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5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21CDCAA8" w:rsidR="00DB1586" w:rsidRPr="001B385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</w:p>
        </w:tc>
      </w:tr>
      <w:tr w:rsidR="00DB1586" w:rsidRPr="006411FC" w14:paraId="1E28D31D" w14:textId="77777777" w:rsidTr="00C163D7">
        <w:trPr>
          <w:trHeight w:val="519"/>
        </w:trPr>
        <w:tc>
          <w:tcPr>
            <w:tcW w:w="808" w:type="dxa"/>
            <w:gridSpan w:val="2"/>
            <w:shd w:val="clear" w:color="auto" w:fill="auto"/>
            <w:vAlign w:val="center"/>
          </w:tcPr>
          <w:p w14:paraId="1F1D10DE" w14:textId="5F0A759F" w:rsidR="00DB1586" w:rsidRPr="00DB1586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14:paraId="391CD0D1" w14:textId="27A56149" w:rsidR="00DB1586" w:rsidRPr="00E52710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DB1586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«Ստվեր Արտ» ՍՊԸ</w:t>
            </w:r>
          </w:p>
        </w:tc>
        <w:tc>
          <w:tcPr>
            <w:tcW w:w="2087" w:type="dxa"/>
            <w:gridSpan w:val="7"/>
            <w:shd w:val="clear" w:color="auto" w:fill="auto"/>
            <w:vAlign w:val="center"/>
          </w:tcPr>
          <w:p w14:paraId="2183B64C" w14:textId="0FBBCDEE" w:rsidR="00DB1586" w:rsidRPr="00764BE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E5271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ՀՏԶՀ-ՀԵՂ-ՄԱԾՁԲ-2026/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15-2</w:t>
            </w:r>
          </w:p>
        </w:tc>
        <w:tc>
          <w:tcPr>
            <w:tcW w:w="1525" w:type="dxa"/>
            <w:gridSpan w:val="6"/>
            <w:shd w:val="clear" w:color="auto" w:fill="auto"/>
            <w:vAlign w:val="center"/>
          </w:tcPr>
          <w:p w14:paraId="54F54951" w14:textId="067F3729" w:rsidR="00DB1586" w:rsidRPr="00764BE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09</w:t>
            </w:r>
            <w:r w:rsidRPr="00764BE8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764BE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07</w:t>
            </w:r>
            <w:r w:rsidRPr="00764BE8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764BE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</w:t>
            </w:r>
          </w:p>
        </w:tc>
        <w:tc>
          <w:tcPr>
            <w:tcW w:w="1551" w:type="dxa"/>
            <w:gridSpan w:val="6"/>
            <w:shd w:val="clear" w:color="auto" w:fill="auto"/>
            <w:vAlign w:val="center"/>
          </w:tcPr>
          <w:p w14:paraId="34508294" w14:textId="0F0FB3DA" w:rsidR="00DB1586" w:rsidRPr="00764BE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E5271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շինարարական աշխատանքների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մեկնարկից մինչև </w:t>
            </w:r>
          </w:p>
          <w:p w14:paraId="610A7BBF" w14:textId="2FFAA9B5" w:rsidR="00DB1586" w:rsidRPr="00E52710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E5271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շինարարական աշխատանքների ավարտական ակտի ստորագրումը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14:paraId="6A3A27A0" w14:textId="45E979AF" w:rsidR="00DB1586" w:rsidRPr="00E52710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E5271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540F0BC7" w14:textId="314E8B8E" w:rsidR="00DB1586" w:rsidRPr="00764BE8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E33A7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  <w:r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399 </w:t>
            </w:r>
            <w:r w:rsidRPr="00E33A7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669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043A549" w14:textId="6C5D8DAD" w:rsidR="00DB1586" w:rsidRPr="00E52710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E33A7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  <w:r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399 </w:t>
            </w:r>
            <w:r w:rsidRPr="00E33A7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669</w:t>
            </w:r>
          </w:p>
        </w:tc>
      </w:tr>
      <w:tr w:rsidR="00DB1586" w:rsidRPr="006411FC" w14:paraId="41E4ED39" w14:textId="77777777" w:rsidTr="00C163D7">
        <w:trPr>
          <w:trHeight w:val="150"/>
        </w:trPr>
        <w:tc>
          <w:tcPr>
            <w:tcW w:w="11262" w:type="dxa"/>
            <w:gridSpan w:val="33"/>
            <w:shd w:val="clear" w:color="auto" w:fill="auto"/>
            <w:vAlign w:val="center"/>
          </w:tcPr>
          <w:p w14:paraId="7265AE84" w14:textId="77777777" w:rsidR="00DB1586" w:rsidRPr="001B3858" w:rsidRDefault="00DB1586" w:rsidP="00DB15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DB1586" w:rsidRPr="006411FC" w14:paraId="1F657639" w14:textId="77777777" w:rsidTr="00C163D7">
        <w:trPr>
          <w:trHeight w:val="125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B1586" w:rsidRPr="00EB5810" w:rsidRDefault="00DB1586" w:rsidP="00DB15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B1586" w:rsidRPr="00EB5810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B1586" w:rsidRPr="00EB5810" w:rsidRDefault="00DB1586" w:rsidP="00DB15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4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B1586" w:rsidRPr="00EB5810" w:rsidRDefault="00DB1586" w:rsidP="00DB15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21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B1586" w:rsidRPr="00EB5810" w:rsidRDefault="00DB1586" w:rsidP="00DB15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5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EE44919" w:rsidR="00DB1586" w:rsidRPr="00EB5810" w:rsidRDefault="00DB1586" w:rsidP="00DB15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 / Անձնագրի համարը և սերիան</w:t>
            </w:r>
          </w:p>
        </w:tc>
      </w:tr>
      <w:tr w:rsidR="00DB1586" w:rsidRPr="00EB5810" w14:paraId="20BC55B9" w14:textId="77777777" w:rsidTr="00C163D7">
        <w:trPr>
          <w:trHeight w:val="621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969B8B5" w:rsidR="00DB1586" w:rsidRPr="00DB1586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4061AFB9" w:rsidR="00DB1586" w:rsidRPr="00EB01F5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DB1586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«Ստվեր Արտ» ՍՊԸ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4B8EE6B4" w:rsidR="00DB1586" w:rsidRPr="00EB01F5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DB158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ք</w:t>
            </w:r>
            <w:r w:rsidRPr="00DB1586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DB158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DB1586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Երևան</w:t>
            </w:r>
            <w:r w:rsidRPr="00DB158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, </w:t>
            </w:r>
            <w:r w:rsidRPr="00DB1586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Սեբաստիա</w:t>
            </w:r>
            <w:r w:rsidRPr="00DB158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DB1586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փ</w:t>
            </w:r>
            <w:r w:rsidRPr="00DB1586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DB158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/</w:t>
            </w:r>
            <w:r w:rsidRPr="00DB1586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շ</w:t>
            </w:r>
            <w:r w:rsidRPr="00DB1586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DB158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/22/21 </w:t>
            </w:r>
            <w:r w:rsidRPr="00DB1586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բն</w:t>
            </w:r>
            <w:r w:rsidRPr="00DB1586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764BE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, հեռ. 055</w:t>
            </w:r>
            <w:r w:rsidRPr="00764BE8">
              <w:rPr>
                <w:rFonts w:eastAsia="Times New Roman" w:cs="Calibri"/>
                <w:b/>
                <w:sz w:val="16"/>
                <w:szCs w:val="16"/>
                <w:lang w:val="hy-AM" w:eastAsia="ru-RU"/>
              </w:rPr>
              <w:t> </w:t>
            </w:r>
            <w:r w:rsidRPr="00764BE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995 995</w:t>
            </w:r>
          </w:p>
        </w:tc>
        <w:tc>
          <w:tcPr>
            <w:tcW w:w="24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B6916" w14:textId="77777777" w:rsidR="007F212C" w:rsidRPr="008F2FB0" w:rsidRDefault="007F212C" w:rsidP="007F212C">
            <w:pPr>
              <w:spacing w:afterLines="20" w:after="48"/>
              <w:rPr>
                <w:rStyle w:val="Hyperlink"/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Style w:val="Hyperlink"/>
                <w:rFonts w:ascii="GHEA Grapalat" w:hAnsi="GHEA Grapalat"/>
                <w:sz w:val="20"/>
                <w:szCs w:val="20"/>
              </w:rPr>
              <w:t>stverartstudio@</w:t>
            </w:r>
            <w:r w:rsidRPr="008F2FB0">
              <w:rPr>
                <w:rStyle w:val="Hyperlink"/>
                <w:rFonts w:ascii="GHEA Grapalat" w:hAnsi="GHEA Grapalat"/>
                <w:sz w:val="20"/>
                <w:szCs w:val="20"/>
                <w:lang w:val="hy-AM"/>
              </w:rPr>
              <w:t>gmail.com</w:t>
            </w:r>
          </w:p>
          <w:p w14:paraId="07F71670" w14:textId="0E0E7FAB" w:rsidR="00DB1586" w:rsidRPr="00EB01F5" w:rsidRDefault="00DB1586" w:rsidP="00DB1586">
            <w:pPr>
              <w:spacing w:before="20" w:after="2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59FCEEB7" w:rsidR="00DB1586" w:rsidRPr="00764BE8" w:rsidRDefault="007F212C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94421">
              <w:rPr>
                <w:rFonts w:ascii="GHEA Grapalat" w:hAnsi="GHEA Grapalat"/>
                <w:sz w:val="18"/>
                <w:szCs w:val="18"/>
                <w:lang w:val="hy-AM"/>
              </w:rPr>
              <w:t>1630088892360024</w:t>
            </w:r>
          </w:p>
        </w:tc>
        <w:tc>
          <w:tcPr>
            <w:tcW w:w="15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78299D61" w:rsidR="00DB1586" w:rsidRPr="00764BE8" w:rsidRDefault="00401FF2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94421">
              <w:rPr>
                <w:rFonts w:ascii="GHEA Grapalat" w:hAnsi="GHEA Grapalat"/>
                <w:sz w:val="18"/>
                <w:szCs w:val="18"/>
                <w:lang w:val="hy-AM"/>
              </w:rPr>
              <w:t>01346602</w:t>
            </w:r>
            <w:bookmarkStart w:id="1" w:name="_GoBack"/>
            <w:bookmarkEnd w:id="1"/>
          </w:p>
        </w:tc>
      </w:tr>
      <w:tr w:rsidR="00DB1586" w:rsidRPr="00EB5810" w14:paraId="496A046D" w14:textId="77777777" w:rsidTr="00C163D7">
        <w:trPr>
          <w:trHeight w:val="288"/>
        </w:trPr>
        <w:tc>
          <w:tcPr>
            <w:tcW w:w="11262" w:type="dxa"/>
            <w:gridSpan w:val="33"/>
            <w:shd w:val="clear" w:color="auto" w:fill="99CCFF"/>
            <w:vAlign w:val="center"/>
          </w:tcPr>
          <w:p w14:paraId="393BE26B" w14:textId="457D0677" w:rsidR="00DB1586" w:rsidRPr="006411FC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B1586" w:rsidRPr="00CB6958" w14:paraId="3863A00B" w14:textId="77777777" w:rsidTr="00C163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DB1586" w:rsidRPr="006411FC" w:rsidRDefault="00DB1586" w:rsidP="00DB158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73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BA2AD" w14:textId="77777777" w:rsidR="00DB1586" w:rsidRPr="006411FC" w:rsidRDefault="00DB1586" w:rsidP="00DB1586">
            <w:pPr>
              <w:spacing w:before="0" w:after="0"/>
              <w:ind w:left="0" w:firstLine="0"/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6411FC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  <w:p w14:paraId="31BCF083" w14:textId="2D69C0E7" w:rsidR="00DB1586" w:rsidRPr="006411FC" w:rsidRDefault="00DB1586" w:rsidP="00DB158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B1586" w:rsidRPr="00CB6958" w14:paraId="485BF528" w14:textId="77777777" w:rsidTr="00C163D7">
        <w:trPr>
          <w:trHeight w:val="288"/>
        </w:trPr>
        <w:tc>
          <w:tcPr>
            <w:tcW w:w="11262" w:type="dxa"/>
            <w:gridSpan w:val="33"/>
            <w:shd w:val="clear" w:color="auto" w:fill="99CCFF"/>
            <w:vAlign w:val="center"/>
          </w:tcPr>
          <w:p w14:paraId="60FF974B" w14:textId="77777777" w:rsidR="00DB1586" w:rsidRPr="006411FC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B1586" w:rsidRPr="00CB6958" w14:paraId="7DB42300" w14:textId="77777777" w:rsidTr="00C163D7">
        <w:trPr>
          <w:trHeight w:val="288"/>
        </w:trPr>
        <w:tc>
          <w:tcPr>
            <w:tcW w:w="11262" w:type="dxa"/>
            <w:gridSpan w:val="33"/>
            <w:shd w:val="clear" w:color="auto" w:fill="auto"/>
            <w:vAlign w:val="center"/>
          </w:tcPr>
          <w:p w14:paraId="0AD8E25E" w14:textId="6A15E4C3" w:rsidR="00DB1586" w:rsidRPr="006411FC" w:rsidRDefault="00DB1586" w:rsidP="00DB158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DB1586" w:rsidRPr="006411FC" w:rsidRDefault="00DB1586" w:rsidP="00DB158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DB1586" w:rsidRPr="006411FC" w:rsidRDefault="00DB1586" w:rsidP="00DB158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DB1586" w:rsidRPr="006411FC" w:rsidRDefault="00DB1586" w:rsidP="00DB158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DB1586" w:rsidRPr="006411FC" w:rsidRDefault="00DB1586" w:rsidP="00DB158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DB1586" w:rsidRPr="006411FC" w:rsidRDefault="00DB1586" w:rsidP="00DB158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DB1586" w:rsidRPr="00FA3BD4" w:rsidRDefault="00DB1586" w:rsidP="00DB158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DB1586" w:rsidRPr="00FA3BD4" w:rsidRDefault="00DB1586" w:rsidP="00DB158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357F198" w:rsidR="00DB1586" w:rsidRPr="00FA3BD4" w:rsidRDefault="00DB1586" w:rsidP="00DB158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26553">
              <w:rPr>
                <w:rStyle w:val="Hyperlink"/>
                <w:lang w:val="hy-AM"/>
              </w:rPr>
              <w:t xml:space="preserve"> </w:t>
            </w:r>
            <w:hyperlink r:id="rId8" w:history="1">
              <w:r w:rsidRPr="00955730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f.sargsyan@atdf.am</w:t>
              </w:r>
            </w:hyperlink>
            <w:r w:rsidRPr="006B24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DB1586" w:rsidRPr="00CB6958" w14:paraId="3CC8B38C" w14:textId="77777777" w:rsidTr="00C163D7">
        <w:trPr>
          <w:trHeight w:val="288"/>
        </w:trPr>
        <w:tc>
          <w:tcPr>
            <w:tcW w:w="11262" w:type="dxa"/>
            <w:gridSpan w:val="33"/>
            <w:shd w:val="clear" w:color="auto" w:fill="99CCFF"/>
            <w:vAlign w:val="center"/>
          </w:tcPr>
          <w:p w14:paraId="02AFA8BF" w14:textId="77777777" w:rsidR="00DB1586" w:rsidRPr="006411FC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DB1586" w:rsidRPr="006411FC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B1586" w:rsidRPr="00CB6958" w14:paraId="5484FA73" w14:textId="77777777" w:rsidTr="00C163D7">
        <w:trPr>
          <w:trHeight w:val="475"/>
        </w:trPr>
        <w:tc>
          <w:tcPr>
            <w:tcW w:w="25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B1586" w:rsidRPr="006411FC" w:rsidRDefault="00DB1586" w:rsidP="00DB158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3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FC786A2" w14:textId="4E5BF3AE" w:rsidR="00DB1586" w:rsidRPr="006411FC" w:rsidRDefault="00DB1586" w:rsidP="00DB158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ուղարկվել են </w:t>
            </w:r>
            <w:r w:rsidRPr="00E75EFA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էլեկտրոնային փոստերի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միջոցով։</w:t>
            </w:r>
          </w:p>
        </w:tc>
      </w:tr>
      <w:tr w:rsidR="00DB1586" w:rsidRPr="00CB6958" w14:paraId="5A7FED5D" w14:textId="77777777" w:rsidTr="00C163D7">
        <w:trPr>
          <w:trHeight w:val="288"/>
        </w:trPr>
        <w:tc>
          <w:tcPr>
            <w:tcW w:w="11262" w:type="dxa"/>
            <w:gridSpan w:val="33"/>
            <w:shd w:val="clear" w:color="auto" w:fill="99CCFF"/>
            <w:vAlign w:val="center"/>
          </w:tcPr>
          <w:p w14:paraId="0C88E286" w14:textId="77777777" w:rsidR="00DB1586" w:rsidRPr="006411FC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DB1586" w:rsidRPr="006411FC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B1586" w:rsidRPr="006411FC" w14:paraId="40B30E88" w14:textId="77777777" w:rsidTr="00C163D7">
        <w:trPr>
          <w:trHeight w:val="427"/>
        </w:trPr>
        <w:tc>
          <w:tcPr>
            <w:tcW w:w="25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DB1586" w:rsidRPr="006411FC" w:rsidRDefault="00DB1586" w:rsidP="00DB15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73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F5B518" w:rsidR="00DB1586" w:rsidRPr="006411FC" w:rsidRDefault="00DB1586" w:rsidP="00DB158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DB1586" w:rsidRPr="006411FC" w14:paraId="541BD7F7" w14:textId="77777777" w:rsidTr="00C163D7">
        <w:trPr>
          <w:trHeight w:val="288"/>
        </w:trPr>
        <w:tc>
          <w:tcPr>
            <w:tcW w:w="1126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B1586" w:rsidRPr="006411FC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B1586" w:rsidRPr="006411FC" w14:paraId="4DE14D25" w14:textId="77777777" w:rsidTr="00C163D7">
        <w:trPr>
          <w:trHeight w:val="427"/>
        </w:trPr>
        <w:tc>
          <w:tcPr>
            <w:tcW w:w="25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DB1586" w:rsidRPr="006411FC" w:rsidRDefault="00DB1586" w:rsidP="00DB15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73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5D313488" w:rsidR="00DB1586" w:rsidRPr="006411FC" w:rsidRDefault="00DB1586" w:rsidP="00DB158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DB1586" w:rsidRPr="006411FC" w14:paraId="1DAD5D5C" w14:textId="77777777" w:rsidTr="00C163D7">
        <w:trPr>
          <w:trHeight w:val="288"/>
        </w:trPr>
        <w:tc>
          <w:tcPr>
            <w:tcW w:w="11262" w:type="dxa"/>
            <w:gridSpan w:val="33"/>
            <w:shd w:val="clear" w:color="auto" w:fill="99CCFF"/>
            <w:vAlign w:val="center"/>
          </w:tcPr>
          <w:p w14:paraId="57597369" w14:textId="77777777" w:rsidR="00DB1586" w:rsidRPr="006411FC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B1586" w:rsidRPr="006411FC" w14:paraId="5F667D89" w14:textId="77777777" w:rsidTr="00C163D7">
        <w:trPr>
          <w:trHeight w:val="427"/>
        </w:trPr>
        <w:tc>
          <w:tcPr>
            <w:tcW w:w="25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B1586" w:rsidRPr="006411FC" w:rsidRDefault="00DB1586" w:rsidP="00DB15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73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DB1586" w:rsidRPr="006411FC" w:rsidRDefault="00DB1586" w:rsidP="00DB158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DB1586" w:rsidRPr="006411FC" w14:paraId="406B68D6" w14:textId="77777777" w:rsidTr="00C163D7">
        <w:trPr>
          <w:trHeight w:val="288"/>
        </w:trPr>
        <w:tc>
          <w:tcPr>
            <w:tcW w:w="11262" w:type="dxa"/>
            <w:gridSpan w:val="33"/>
            <w:shd w:val="clear" w:color="auto" w:fill="99CCFF"/>
            <w:vAlign w:val="center"/>
          </w:tcPr>
          <w:p w14:paraId="79EAD146" w14:textId="77777777" w:rsidR="00DB1586" w:rsidRPr="006411FC" w:rsidRDefault="00DB1586" w:rsidP="00DB15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B1586" w:rsidRPr="006411FC" w14:paraId="1A2BD291" w14:textId="77777777" w:rsidTr="00C163D7">
        <w:trPr>
          <w:trHeight w:val="227"/>
        </w:trPr>
        <w:tc>
          <w:tcPr>
            <w:tcW w:w="11262" w:type="dxa"/>
            <w:gridSpan w:val="33"/>
            <w:shd w:val="clear" w:color="auto" w:fill="auto"/>
            <w:vAlign w:val="center"/>
          </w:tcPr>
          <w:p w14:paraId="73A19DB3" w14:textId="77777777" w:rsidR="00DB1586" w:rsidRPr="006411FC" w:rsidRDefault="00DB1586" w:rsidP="00DB15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B1586" w:rsidRPr="006411FC" w14:paraId="002AF1AD" w14:textId="77777777" w:rsidTr="00DB1586">
        <w:trPr>
          <w:trHeight w:val="47"/>
        </w:trPr>
        <w:tc>
          <w:tcPr>
            <w:tcW w:w="30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DB1586" w:rsidRPr="006411FC" w:rsidRDefault="00DB1586" w:rsidP="00DB15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454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DB1586" w:rsidRPr="006411FC" w:rsidRDefault="00DB1586" w:rsidP="00DB15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6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DB1586" w:rsidRPr="006411FC" w:rsidRDefault="00DB1586" w:rsidP="00DB158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DB1586" w:rsidRPr="0022631D" w14:paraId="6C6C269C" w14:textId="77777777" w:rsidTr="00DB1586">
        <w:trPr>
          <w:trHeight w:val="50"/>
        </w:trPr>
        <w:tc>
          <w:tcPr>
            <w:tcW w:w="3036" w:type="dxa"/>
            <w:gridSpan w:val="7"/>
            <w:shd w:val="clear" w:color="auto" w:fill="auto"/>
            <w:vAlign w:val="center"/>
          </w:tcPr>
          <w:p w14:paraId="0A862370" w14:textId="214F6F37" w:rsidR="00DB1586" w:rsidRPr="006411FC" w:rsidRDefault="00DB1586" w:rsidP="00DB15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Սիլվա Գրիգորյան</w:t>
            </w:r>
          </w:p>
        </w:tc>
        <w:tc>
          <w:tcPr>
            <w:tcW w:w="4540" w:type="dxa"/>
            <w:gridSpan w:val="18"/>
            <w:shd w:val="clear" w:color="auto" w:fill="auto"/>
            <w:vAlign w:val="center"/>
          </w:tcPr>
          <w:p w14:paraId="570A2BE5" w14:textId="3BDDC32B" w:rsidR="00DB1586" w:rsidRPr="00DE2D9C" w:rsidRDefault="00DB1586" w:rsidP="00DB15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</w:pP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+374 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>41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 50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>0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 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>7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>60</w:t>
            </w:r>
          </w:p>
        </w:tc>
        <w:tc>
          <w:tcPr>
            <w:tcW w:w="3686" w:type="dxa"/>
            <w:gridSpan w:val="8"/>
            <w:shd w:val="clear" w:color="auto" w:fill="auto"/>
            <w:vAlign w:val="center"/>
          </w:tcPr>
          <w:p w14:paraId="3C42DEDA" w14:textId="084AE3E2" w:rsidR="00DB1586" w:rsidRPr="00DE2D9C" w:rsidRDefault="00401FF2" w:rsidP="00DB15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</w:pPr>
            <w:hyperlink r:id="rId9" w:history="1">
              <w:r w:rsidR="00DB1586" w:rsidRPr="00566009">
                <w:rPr>
                  <w:rStyle w:val="Hyperlink"/>
                  <w:rFonts w:ascii="GHEA Grapalat" w:eastAsia="Times New Roman" w:hAnsi="GHEA Grapalat"/>
                  <w:b/>
                  <w:bCs/>
                  <w:i/>
                  <w:sz w:val="14"/>
                  <w:szCs w:val="14"/>
                  <w:lang w:eastAsia="ru-RU"/>
                </w:rPr>
                <w:t>s.grigoryan@atdf.am</w:t>
              </w:r>
            </w:hyperlink>
            <w:r w:rsidR="00DB1586">
              <w:rPr>
                <w:rStyle w:val="Hyperlink"/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 xml:space="preserve"> </w:t>
            </w:r>
          </w:p>
        </w:tc>
      </w:tr>
    </w:tbl>
    <w:p w14:paraId="1160E497" w14:textId="77777777" w:rsidR="001021B0" w:rsidRPr="001A1999" w:rsidRDefault="001021B0" w:rsidP="00643E60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BB2255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E6ADF" w14:textId="77777777" w:rsidR="00366DF5" w:rsidRDefault="00366DF5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366DF5" w:rsidRDefault="00366DF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4DB186" w14:textId="77777777" w:rsidR="00366DF5" w:rsidRDefault="00366DF5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366DF5" w:rsidRDefault="00366DF5" w:rsidP="0022631D">
      <w:pPr>
        <w:spacing w:before="0" w:after="0"/>
      </w:pPr>
      <w:r>
        <w:continuationSeparator/>
      </w:r>
    </w:p>
  </w:footnote>
  <w:footnote w:id="1">
    <w:p w14:paraId="73E33F31" w14:textId="6B8B2D8C" w:rsidR="00366DF5" w:rsidRPr="00320575" w:rsidRDefault="00366DF5" w:rsidP="0022631D">
      <w:pPr>
        <w:pStyle w:val="FootnoteText"/>
        <w:rPr>
          <w:rFonts w:ascii="Sylfaen" w:hAnsi="Sylfaen" w:cs="Sylfaen"/>
          <w:i/>
          <w:sz w:val="12"/>
          <w:szCs w:val="12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35FB"/>
    <w:rsid w:val="00012170"/>
    <w:rsid w:val="00013715"/>
    <w:rsid w:val="000246D6"/>
    <w:rsid w:val="00044EA8"/>
    <w:rsid w:val="00046CCF"/>
    <w:rsid w:val="00051ECE"/>
    <w:rsid w:val="0006436D"/>
    <w:rsid w:val="0007090E"/>
    <w:rsid w:val="00073D66"/>
    <w:rsid w:val="00092B12"/>
    <w:rsid w:val="000B0199"/>
    <w:rsid w:val="000D2DBF"/>
    <w:rsid w:val="000E4FF1"/>
    <w:rsid w:val="000F376D"/>
    <w:rsid w:val="001021B0"/>
    <w:rsid w:val="00120F0A"/>
    <w:rsid w:val="001409B6"/>
    <w:rsid w:val="00145A64"/>
    <w:rsid w:val="001500C7"/>
    <w:rsid w:val="00161315"/>
    <w:rsid w:val="0016217D"/>
    <w:rsid w:val="0016754D"/>
    <w:rsid w:val="0018422F"/>
    <w:rsid w:val="001A1999"/>
    <w:rsid w:val="001B0590"/>
    <w:rsid w:val="001B3858"/>
    <w:rsid w:val="001C1BE1"/>
    <w:rsid w:val="001E0091"/>
    <w:rsid w:val="001E4D1D"/>
    <w:rsid w:val="001F5834"/>
    <w:rsid w:val="0022631D"/>
    <w:rsid w:val="00231219"/>
    <w:rsid w:val="00234DE6"/>
    <w:rsid w:val="002606DE"/>
    <w:rsid w:val="00267B98"/>
    <w:rsid w:val="002702D5"/>
    <w:rsid w:val="00295B92"/>
    <w:rsid w:val="002E4E6F"/>
    <w:rsid w:val="002E6097"/>
    <w:rsid w:val="002F16CC"/>
    <w:rsid w:val="002F1FEB"/>
    <w:rsid w:val="00320575"/>
    <w:rsid w:val="00326553"/>
    <w:rsid w:val="00352FB1"/>
    <w:rsid w:val="00353D02"/>
    <w:rsid w:val="00365E88"/>
    <w:rsid w:val="00366DF5"/>
    <w:rsid w:val="00371B1D"/>
    <w:rsid w:val="0039138B"/>
    <w:rsid w:val="003A0A24"/>
    <w:rsid w:val="003B2758"/>
    <w:rsid w:val="003B686B"/>
    <w:rsid w:val="003D1545"/>
    <w:rsid w:val="003E3D40"/>
    <w:rsid w:val="003E6978"/>
    <w:rsid w:val="003F0FFC"/>
    <w:rsid w:val="00401FF2"/>
    <w:rsid w:val="00403E14"/>
    <w:rsid w:val="00421E5F"/>
    <w:rsid w:val="00433E3C"/>
    <w:rsid w:val="00472069"/>
    <w:rsid w:val="00474C2F"/>
    <w:rsid w:val="004764CD"/>
    <w:rsid w:val="004875E0"/>
    <w:rsid w:val="004B01FD"/>
    <w:rsid w:val="004D078F"/>
    <w:rsid w:val="004D6AF3"/>
    <w:rsid w:val="004E376E"/>
    <w:rsid w:val="004E5965"/>
    <w:rsid w:val="004F3ACF"/>
    <w:rsid w:val="0050371A"/>
    <w:rsid w:val="00503BCC"/>
    <w:rsid w:val="00545A16"/>
    <w:rsid w:val="00546023"/>
    <w:rsid w:val="005737F9"/>
    <w:rsid w:val="00587B1A"/>
    <w:rsid w:val="005927C6"/>
    <w:rsid w:val="005B3BB0"/>
    <w:rsid w:val="005B6FFC"/>
    <w:rsid w:val="005D0D2A"/>
    <w:rsid w:val="005D5FBD"/>
    <w:rsid w:val="00607C9A"/>
    <w:rsid w:val="00632A0B"/>
    <w:rsid w:val="006411FC"/>
    <w:rsid w:val="00643E60"/>
    <w:rsid w:val="00646760"/>
    <w:rsid w:val="0065366C"/>
    <w:rsid w:val="00661D27"/>
    <w:rsid w:val="006656FC"/>
    <w:rsid w:val="00674F26"/>
    <w:rsid w:val="006817DC"/>
    <w:rsid w:val="00681838"/>
    <w:rsid w:val="00690ECB"/>
    <w:rsid w:val="006A38B4"/>
    <w:rsid w:val="006B152A"/>
    <w:rsid w:val="006B2E21"/>
    <w:rsid w:val="006C0266"/>
    <w:rsid w:val="006C7BAC"/>
    <w:rsid w:val="006E0D92"/>
    <w:rsid w:val="006E1A83"/>
    <w:rsid w:val="006F1856"/>
    <w:rsid w:val="006F2779"/>
    <w:rsid w:val="007060FC"/>
    <w:rsid w:val="007320A4"/>
    <w:rsid w:val="007626D8"/>
    <w:rsid w:val="00764BE8"/>
    <w:rsid w:val="007732E7"/>
    <w:rsid w:val="00780AC0"/>
    <w:rsid w:val="0078682E"/>
    <w:rsid w:val="007966B2"/>
    <w:rsid w:val="007D42ED"/>
    <w:rsid w:val="007F212C"/>
    <w:rsid w:val="0081420B"/>
    <w:rsid w:val="00830AD4"/>
    <w:rsid w:val="00831E4D"/>
    <w:rsid w:val="008751B7"/>
    <w:rsid w:val="008A5E70"/>
    <w:rsid w:val="008B1332"/>
    <w:rsid w:val="008C256B"/>
    <w:rsid w:val="008C4E62"/>
    <w:rsid w:val="008E42D5"/>
    <w:rsid w:val="008E493A"/>
    <w:rsid w:val="008F0455"/>
    <w:rsid w:val="008F3C6D"/>
    <w:rsid w:val="00925E0A"/>
    <w:rsid w:val="00936B46"/>
    <w:rsid w:val="009A6C5C"/>
    <w:rsid w:val="009B488B"/>
    <w:rsid w:val="009C5E0F"/>
    <w:rsid w:val="009D591F"/>
    <w:rsid w:val="009E75FF"/>
    <w:rsid w:val="00A16C55"/>
    <w:rsid w:val="00A21D4A"/>
    <w:rsid w:val="00A27E6E"/>
    <w:rsid w:val="00A306F5"/>
    <w:rsid w:val="00A31820"/>
    <w:rsid w:val="00A34B7B"/>
    <w:rsid w:val="00A432FC"/>
    <w:rsid w:val="00A9565D"/>
    <w:rsid w:val="00AA0E38"/>
    <w:rsid w:val="00AA2537"/>
    <w:rsid w:val="00AA32E4"/>
    <w:rsid w:val="00AB44D0"/>
    <w:rsid w:val="00AB6F77"/>
    <w:rsid w:val="00AC1FFA"/>
    <w:rsid w:val="00AC4B3A"/>
    <w:rsid w:val="00AC5520"/>
    <w:rsid w:val="00AD07B9"/>
    <w:rsid w:val="00AD59DC"/>
    <w:rsid w:val="00B042FC"/>
    <w:rsid w:val="00B10ADF"/>
    <w:rsid w:val="00B26107"/>
    <w:rsid w:val="00B322AE"/>
    <w:rsid w:val="00B46AB0"/>
    <w:rsid w:val="00B75762"/>
    <w:rsid w:val="00B91DE2"/>
    <w:rsid w:val="00B94EA2"/>
    <w:rsid w:val="00BA03B0"/>
    <w:rsid w:val="00BB0A93"/>
    <w:rsid w:val="00BB2255"/>
    <w:rsid w:val="00BD3D4E"/>
    <w:rsid w:val="00BF1385"/>
    <w:rsid w:val="00BF1465"/>
    <w:rsid w:val="00BF4745"/>
    <w:rsid w:val="00C11424"/>
    <w:rsid w:val="00C163D7"/>
    <w:rsid w:val="00C2309E"/>
    <w:rsid w:val="00C530A4"/>
    <w:rsid w:val="00C5310A"/>
    <w:rsid w:val="00C84DF7"/>
    <w:rsid w:val="00C96337"/>
    <w:rsid w:val="00C96BED"/>
    <w:rsid w:val="00CB44D2"/>
    <w:rsid w:val="00CB6958"/>
    <w:rsid w:val="00CC1F23"/>
    <w:rsid w:val="00CF1F70"/>
    <w:rsid w:val="00D11EF6"/>
    <w:rsid w:val="00D334E7"/>
    <w:rsid w:val="00D350DE"/>
    <w:rsid w:val="00D36189"/>
    <w:rsid w:val="00D610D1"/>
    <w:rsid w:val="00D628B5"/>
    <w:rsid w:val="00D80C64"/>
    <w:rsid w:val="00DA4468"/>
    <w:rsid w:val="00DA74E7"/>
    <w:rsid w:val="00DB1586"/>
    <w:rsid w:val="00DD452F"/>
    <w:rsid w:val="00DE06F1"/>
    <w:rsid w:val="00DE2D9C"/>
    <w:rsid w:val="00E15985"/>
    <w:rsid w:val="00E243EA"/>
    <w:rsid w:val="00E33A25"/>
    <w:rsid w:val="00E4188B"/>
    <w:rsid w:val="00E42A31"/>
    <w:rsid w:val="00E45037"/>
    <w:rsid w:val="00E50FA6"/>
    <w:rsid w:val="00E52710"/>
    <w:rsid w:val="00E54C4D"/>
    <w:rsid w:val="00E56328"/>
    <w:rsid w:val="00E75EFA"/>
    <w:rsid w:val="00E824C3"/>
    <w:rsid w:val="00EA01A2"/>
    <w:rsid w:val="00EA568C"/>
    <w:rsid w:val="00EA767F"/>
    <w:rsid w:val="00EB01F5"/>
    <w:rsid w:val="00EB5810"/>
    <w:rsid w:val="00EB59EE"/>
    <w:rsid w:val="00ED51B7"/>
    <w:rsid w:val="00EE6C04"/>
    <w:rsid w:val="00EF16D0"/>
    <w:rsid w:val="00F10AFE"/>
    <w:rsid w:val="00F31004"/>
    <w:rsid w:val="00F31B09"/>
    <w:rsid w:val="00F343D6"/>
    <w:rsid w:val="00F52BCF"/>
    <w:rsid w:val="00F64167"/>
    <w:rsid w:val="00F6673B"/>
    <w:rsid w:val="00F77AAD"/>
    <w:rsid w:val="00F916C4"/>
    <w:rsid w:val="00FA3BD4"/>
    <w:rsid w:val="00FB097B"/>
    <w:rsid w:val="00FB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;"/>
  <w14:docId w14:val="3F28E243"/>
  <w15:docId w15:val="{11437952-61C9-4DA4-8345-B7034EF5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ist Paragraph11,Akapit z listą BS,List Paragraph1,Bullet1,Bullets,List Paragraph (numbered (a)),Report Para,Number Bullets,WinDForce-Letter,Heading 2_sj,En tête 1,Resume Title,Indent Paragraph,Citation List,References,MC Paragraphe Liste"/>
    <w:basedOn w:val="Normal"/>
    <w:link w:val="ListParagraphChar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aliases w:val="List Paragraph11 Char,Akapit z listą BS Char,List Paragraph1 Char,Bullet1 Char,Bullets Char,List Paragraph (numbered (a)) Char,Report Para Char,Number Bullets Char,WinDForce-Letter Char,Heading 2_sj Char,En tête 1 Char"/>
    <w:link w:val="ListParagraph"/>
    <w:locked/>
    <w:rsid w:val="007966B2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B01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sargsyan@atdf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.grigor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B219F-11D8-4F22-AA31-61D3C0F8C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Silva Grigoryan</cp:lastModifiedBy>
  <cp:revision>121</cp:revision>
  <cp:lastPrinted>2025-09-03T13:47:00Z</cp:lastPrinted>
  <dcterms:created xsi:type="dcterms:W3CDTF">2021-06-28T12:08:00Z</dcterms:created>
  <dcterms:modified xsi:type="dcterms:W3CDTF">2026-07-15T12:48:00Z</dcterms:modified>
</cp:coreProperties>
</file>